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"/>
        <w:tblpPr w:leftFromText="141" w:rightFromText="141" w:vertAnchor="text" w:horzAnchor="margin" w:tblpY="1961"/>
        <w:tblW w:w="9209" w:type="dxa"/>
        <w:tblLook w:val="04A0" w:firstRow="1" w:lastRow="0" w:firstColumn="1" w:lastColumn="0" w:noHBand="0" w:noVBand="1"/>
      </w:tblPr>
      <w:tblGrid>
        <w:gridCol w:w="3069"/>
        <w:gridCol w:w="3070"/>
        <w:gridCol w:w="3070"/>
      </w:tblGrid>
      <w:tr w:rsidR="00581743" w:rsidTr="00453F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:rsidR="00581743" w:rsidRPr="00581743" w:rsidRDefault="006A6DD7" w:rsidP="00581743">
            <w:pPr>
              <w:jc w:val="center"/>
              <w:rPr>
                <w:sz w:val="40"/>
                <w:szCs w:val="40"/>
              </w:rPr>
            </w:pPr>
            <w:r w:rsidRPr="00453F13">
              <w:rPr>
                <w:noProof/>
                <w:color w:val="FFC000" w:themeColor="accent4"/>
                <w:lang w:eastAsia="es-MX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6BE9D4" wp14:editId="1AF648F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211604</wp:posOffset>
                      </wp:positionV>
                      <wp:extent cx="1945531" cy="844159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5531" cy="8441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E52EF" w:rsidRPr="00453F13" w:rsidRDefault="006E52EF" w:rsidP="006E52E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  <w:sz w:val="72"/>
                                      <w:szCs w:val="72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11112" w14:cap="flat" w14:cmpd="sng" w14:algn="ctr">
                                        <w14:solidFill>
                                          <w14:schemeClr w14:val="accent6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B1397">
                                    <w:rPr>
                                      <w:b/>
                                      <w:bCs/>
                                      <w:color w:val="00B050"/>
                                      <w:sz w:val="72"/>
                                      <w:szCs w:val="72"/>
                                      <w14:glow w14:rad="2159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11112" w14:cap="flat" w14:cmpd="sng" w14:algn="ctr">
                                        <w14:solidFill>
                                          <w14:schemeClr w14:val="accent6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Buenisim</w:t>
                                  </w:r>
                                  <w:r w:rsidRPr="00453F13">
                                    <w:rPr>
                                      <w:b/>
                                      <w:bCs/>
                                      <w:color w:val="00B050"/>
                                      <w:sz w:val="72"/>
                                      <w:szCs w:val="72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11112" w14:cap="flat" w14:cmpd="sng" w14:algn="ctr">
                                        <w14:solidFill>
                                          <w14:schemeClr w14:val="accent6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o…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6BE9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5.6pt;margin-top:16.65pt;width:153.2pt;height:6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" filled="f" stroked="f">
                      <v:textbox>
                        <w:txbxContent>
                          <w:p w:rsidR="006E52EF" w:rsidRPr="00453F13" w:rsidRDefault="006E52EF" w:rsidP="006E52EF">
                            <w:pPr>
                              <w:spacing w:after="0" w:line="240" w:lineRule="auto"/>
                              <w:jc w:val="center"/>
            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1397">
                              <w:rPr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glow w14:rad="2159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Buenisim</w:t>
                            </w:r>
                            <w:r w:rsidRPr="00453F13">
                              <w:rPr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52EF" w:rsidRPr="00453F13">
              <w:rPr>
                <w:color w:val="FFC000" w:themeColor="accent4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Cuenta ORO</w:t>
            </w:r>
          </w:p>
        </w:tc>
        <w:tc>
          <w:tcPr>
            <w:tcW w:w="3070" w:type="dxa"/>
          </w:tcPr>
          <w:p w:rsidR="00581743" w:rsidRPr="00581743" w:rsidRDefault="00581743" w:rsidP="006E52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53F13">
              <w:rPr>
                <w:color w:val="E7E6E6" w:themeColor="background2"/>
                <w:spacing w:val="10"/>
                <w:sz w:val="32"/>
                <w:szCs w:val="32"/>
                <w14:shadow w14:blurRad="60007" w14:dist="200025" w14:dir="15000000" w14:sx="100000" w14:sy="30000" w14:kx="-1800000" w14:ky="0" w14:algn="bl">
                  <w14:srgbClr w14:val="000000">
                    <w14:alpha w14:val="68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Cuenta </w:t>
            </w:r>
            <w:r w:rsidR="006E52EF" w:rsidRPr="00453F13">
              <w:rPr>
                <w:color w:val="E7E6E6" w:themeColor="background2"/>
                <w:spacing w:val="10"/>
                <w:sz w:val="32"/>
                <w:szCs w:val="32"/>
                <w14:shadow w14:blurRad="60007" w14:dist="200025" w14:dir="15000000" w14:sx="100000" w14:sy="30000" w14:kx="-1800000" w14:ky="0" w14:algn="bl">
                  <w14:srgbClr w14:val="000000">
                    <w14:alpha w14:val="68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PLATA</w:t>
            </w:r>
          </w:p>
        </w:tc>
        <w:tc>
          <w:tcPr>
            <w:tcW w:w="3070" w:type="dxa"/>
          </w:tcPr>
          <w:p w:rsidR="00581743" w:rsidRPr="00581743" w:rsidRDefault="00453F13" w:rsidP="00453F13">
            <w:pPr>
              <w:tabs>
                <w:tab w:val="left" w:pos="276"/>
                <w:tab w:val="center" w:pos="142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581743" w:rsidRPr="00453F13">
              <w:rPr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Cuenta BRONCE</w:t>
            </w:r>
          </w:p>
        </w:tc>
      </w:tr>
      <w:tr w:rsidR="00305902" w:rsidTr="00453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:rsidR="006E52EF" w:rsidRDefault="006E52EF" w:rsidP="00CF1E24">
            <w:pPr>
              <w:jc w:val="center"/>
            </w:pPr>
          </w:p>
          <w:p w:rsidR="006E52EF" w:rsidRDefault="006E52EF" w:rsidP="006E52EF">
            <w:pPr>
              <w:rPr>
                <w:color w:val="FFC000" w:themeColor="accent4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:rsidR="00305902" w:rsidRPr="006A6DD7" w:rsidRDefault="00305902" w:rsidP="006E52EF">
            <w:pPr>
              <w:rPr>
                <w:color w:val="595959" w:themeColor="text1" w:themeTint="A6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A6DD7">
              <w:rPr>
                <w:color w:val="595959" w:themeColor="text1" w:themeTint="A6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$5.00</w:t>
            </w:r>
            <w:r w:rsidRPr="006A6DD7">
              <w:rPr>
                <w:color w:val="595959" w:themeColor="text1" w:themeTint="A6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r w:rsidRPr="006A6DD7">
              <w:rPr>
                <w:color w:val="595959" w:themeColor="text1" w:themeTint="A6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por </w:t>
            </w:r>
            <w:r w:rsidR="006A6DD7" w:rsidRPr="006A6DD7">
              <w:rPr>
                <w:color w:val="595959" w:themeColor="text1" w:themeTint="A6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Día</w:t>
            </w:r>
            <w:r w:rsidRPr="006A6DD7">
              <w:rPr>
                <w:color w:val="595959" w:themeColor="text1" w:themeTint="A6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.</w:t>
            </w:r>
          </w:p>
          <w:p w:rsidR="0062267F" w:rsidRDefault="0062267F" w:rsidP="00CF1E24">
            <w:pPr>
              <w:jc w:val="center"/>
              <w:rPr>
                <w:color w:val="FFC000" w:themeColor="accent4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:rsidR="00305902" w:rsidRDefault="00305902" w:rsidP="0062267F">
            <w:r>
              <w:t>Ahorra</w:t>
            </w:r>
            <w:r w:rsidR="00CF1E24">
              <w:t xml:space="preserve"> $200.00</w:t>
            </w:r>
            <w:r>
              <w:t xml:space="preserve"> </w:t>
            </w:r>
            <w:r w:rsidR="006E52EF" w:rsidRPr="006E52EF">
              <w:rPr>
                <w:sz w:val="40"/>
                <w:szCs w:val="40"/>
              </w:rPr>
              <w:t>+</w:t>
            </w:r>
            <w:r w:rsidR="0062267F">
              <w:t xml:space="preserve">, </w:t>
            </w:r>
            <w:r>
              <w:t>en</w:t>
            </w:r>
            <w:r w:rsidR="0062267F">
              <w:t xml:space="preserve"> la contratación de este paquete por 6 meses.</w:t>
            </w:r>
          </w:p>
          <w:p w:rsidR="0062267F" w:rsidRDefault="0062267F" w:rsidP="0062267F">
            <w:r>
              <w:t>$900.00 x 6 meses.</w:t>
            </w:r>
          </w:p>
        </w:tc>
        <w:tc>
          <w:tcPr>
            <w:tcW w:w="3070" w:type="dxa"/>
          </w:tcPr>
          <w:p w:rsidR="006E52EF" w:rsidRDefault="006E52EF" w:rsidP="008F5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28E71E" wp14:editId="7B374D1A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201295</wp:posOffset>
                      </wp:positionV>
                      <wp:extent cx="1950637" cy="1828800"/>
                      <wp:effectExtent l="0" t="0" r="0" b="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0637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E52EF" w:rsidRPr="005B1397" w:rsidRDefault="006E52EF" w:rsidP="006E52E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B0F0"/>
                                      <w:sz w:val="48"/>
                                      <w:szCs w:val="48"/>
                                      <w14:glow w14:rad="63500">
                                        <w14:srgbClr w14:val="E912EE"/>
                                      </w14:glow>
                                      <w14:textOutline w14:w="11112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B1397">
                                    <w:rPr>
                                      <w:b/>
                                      <w:bCs/>
                                      <w:color w:val="00B0F0"/>
                                      <w:sz w:val="48"/>
                                      <w:szCs w:val="48"/>
                                      <w14:glow w14:rad="63500">
                                        <w14:srgbClr w14:val="E912EE"/>
                                      </w14:glow>
                                      <w14:textOutline w14:w="11112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Maravilloso…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Up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B28E71E" id="Cuadro de texto 2" o:spid="_x0000_s1027" type="#_x0000_t202" style="position:absolute;left:0;text-align:left;margin-left:-8.25pt;margin-top:15.85pt;width:153.6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" filled="f" stroked="f">
                      <v:textbox style="mso-fit-shape-to-text:t">
                        <w:txbxContent>
                          <w:p w:rsidR="006E52EF" w:rsidRPr="005B1397" w:rsidRDefault="006E52EF" w:rsidP="006E52EF">
                            <w:pPr>
                              <w:spacing w:after="0" w:line="240" w:lineRule="auto"/>
                              <w:jc w:val="center"/>
            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B0F0"/>
                                <w:sz w:val="48"/>
                                <w:szCs w:val="48"/>
                                <w14:glow w14:rad="63500">
                                  <w14:srgbClr w14:val="E912EE"/>
                                </w14:gl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1397">
                              <w:rPr>
                                <w:b/>
                                <w:bCs/>
                                <w:color w:val="00B0F0"/>
                                <w:sz w:val="48"/>
                                <w:szCs w:val="48"/>
                                <w14:glow w14:rad="63500">
                                  <w14:srgbClr w14:val="E912EE"/>
                                </w14:gl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Maravilloso</w:t>
                            </w:r>
                            <w:r w:rsidRPr="005B1397">
                              <w:rPr>
                                <w:b/>
                                <w:bCs/>
                                <w:color w:val="00B0F0"/>
                                <w:sz w:val="48"/>
                                <w:szCs w:val="48"/>
                                <w14:glow w14:rad="63500">
                                  <w14:srgbClr w14:val="E912EE"/>
                                </w14:gl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E52EF" w:rsidRDefault="006E52EF" w:rsidP="008F5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6A6DD7" w:rsidRPr="006A6DD7" w:rsidRDefault="006A6DD7" w:rsidP="006A6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95959" w:themeColor="text1" w:themeTint="A6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A6DD7">
              <w:rPr>
                <w:b/>
                <w:color w:val="595959" w:themeColor="text1" w:themeTint="A6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$1.00</w:t>
            </w:r>
            <w:r w:rsidRPr="006A6DD7">
              <w:rPr>
                <w:b/>
                <w:color w:val="595959" w:themeColor="text1" w:themeTint="A6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r w:rsidRPr="006A6DD7">
              <w:rPr>
                <w:b/>
                <w:color w:val="595959" w:themeColor="text1" w:themeTint="A6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por Día.</w:t>
            </w:r>
          </w:p>
          <w:p w:rsidR="00305902" w:rsidRDefault="00305902" w:rsidP="006E5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6E52EF" w:rsidRDefault="006E52EF" w:rsidP="008F5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6E52EF" w:rsidRDefault="006E52EF" w:rsidP="006E5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E52EF" w:rsidRDefault="006E52EF" w:rsidP="006E5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E52EF" w:rsidRPr="006E52EF" w:rsidRDefault="00305902" w:rsidP="006E5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05902">
              <w:rPr>
                <w:b/>
              </w:rPr>
              <w:t>Ahorra</w:t>
            </w:r>
            <w:r w:rsidR="00CF1E24">
              <w:rPr>
                <w:b/>
              </w:rPr>
              <w:t xml:space="preserve"> $120.00</w:t>
            </w:r>
            <w:r w:rsidRPr="00305902">
              <w:rPr>
                <w:b/>
              </w:rPr>
              <w:t xml:space="preserve"> </w:t>
            </w:r>
            <w:r w:rsidR="006E52EF" w:rsidRPr="006A6DD7">
              <w:rPr>
                <w:b/>
                <w:sz w:val="40"/>
                <w:szCs w:val="40"/>
              </w:rPr>
              <w:t>+</w:t>
            </w:r>
            <w:r w:rsidR="006E52EF" w:rsidRPr="006E52EF">
              <w:rPr>
                <w:b/>
              </w:rPr>
              <w:t>,  en la contratación de este paquete por 6 meses.</w:t>
            </w:r>
          </w:p>
          <w:p w:rsidR="00305902" w:rsidRPr="00305902" w:rsidRDefault="006E52EF" w:rsidP="006E5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$180.00</w:t>
            </w:r>
            <w:r w:rsidRPr="006E52EF">
              <w:rPr>
                <w:b/>
              </w:rPr>
              <w:t xml:space="preserve"> x 6 meses.</w:t>
            </w:r>
          </w:p>
        </w:tc>
        <w:tc>
          <w:tcPr>
            <w:tcW w:w="3070" w:type="dxa"/>
            <w:vMerge w:val="restart"/>
          </w:tcPr>
          <w:p w:rsidR="00305902" w:rsidRPr="004A5BF2" w:rsidRDefault="00305902" w:rsidP="00DC7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48"/>
                <w:szCs w:val="48"/>
              </w:rPr>
            </w:pPr>
          </w:p>
          <w:p w:rsidR="002A6407" w:rsidRDefault="00453F13" w:rsidP="00DC7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C000" w:themeColor="accent4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3E79D0" wp14:editId="76D3D755">
                      <wp:simplePos x="0" y="0"/>
                      <wp:positionH relativeFrom="column">
                        <wp:posOffset>154143</wp:posOffset>
                      </wp:positionH>
                      <wp:positionV relativeFrom="paragraph">
                        <wp:posOffset>166127</wp:posOffset>
                      </wp:positionV>
                      <wp:extent cx="1488332" cy="783738"/>
                      <wp:effectExtent l="0" t="0" r="0" b="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8332" cy="7837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53F13" w:rsidRPr="00453F13" w:rsidRDefault="00453F13" w:rsidP="00453F13">
                                  <w:pPr>
                                    <w:jc w:val="center"/>
                                    <w:rPr>
                                      <w:b/>
                                      <w:color w:val="262626" w:themeColor="text1" w:themeTint="D9"/>
                                      <w:sz w:val="36"/>
                                      <w:szCs w:val="36"/>
                                      <w14:glow w14:rad="101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53F13">
                                    <w:rPr>
                                      <w:b/>
                                      <w:color w:val="262626" w:themeColor="text1" w:themeTint="D9"/>
                                      <w:sz w:val="36"/>
                                      <w:szCs w:val="36"/>
                                      <w14:glow w14:rad="101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“GRATIS”</w:t>
                                  </w:r>
                                </w:p>
                                <w:p w:rsidR="00453F13" w:rsidRPr="00453F13" w:rsidRDefault="00453F13" w:rsidP="00453F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outline/>
                                      <w:color w:val="4472C4" w:themeColor="accent5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Triangle">
                                <a:avLst/>
                              </a:prstTxWarp>
                              <a:noAutofit/>
                              <a:scene3d>
                                <a:camera prst="perspectiveAbove"/>
                                <a:lightRig rig="threePt" dir="t"/>
                              </a:scene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E79D0" id="Cuadro de texto 4" o:spid="_x0000_s1028" type="#_x0000_t202" style="position:absolute;left:0;text-align:left;margin-left:12.15pt;margin-top:13.1pt;width:117.2pt;height:6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" filled="f" stroked="f">
                      <v:fill o:detectmouseclick="t"/>
                      <v:textbox>
                        <w:txbxContent>
                          <w:p w:rsidR="00453F13" w:rsidRPr="00453F13" w:rsidRDefault="00453F13" w:rsidP="00453F1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color w:val="262626" w:themeColor="text1" w:themeTint="D9"/>
                                <w:sz w:val="36"/>
                                <w:szCs w:val="36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3F13">
                              <w:rPr>
                                <w:b/>
                                <w:color w:val="262626" w:themeColor="text1" w:themeTint="D9"/>
                                <w:sz w:val="36"/>
                                <w:szCs w:val="36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“GRATIS”</w:t>
                            </w:r>
                          </w:p>
                          <w:p w:rsidR="00453F13" w:rsidRPr="00453F13" w:rsidRDefault="00453F13" w:rsidP="00453F13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6407" w:rsidRDefault="002A6407" w:rsidP="00DC7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C000" w:themeColor="accent4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:rsidR="002A6407" w:rsidRPr="008F5D49" w:rsidRDefault="002A6407" w:rsidP="00DC7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C000" w:themeColor="accent4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:rsidR="00305902" w:rsidRDefault="00305902" w:rsidP="002A6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05902">
              <w:rPr>
                <w:b/>
              </w:rPr>
              <w:t>Obtén</w:t>
            </w:r>
            <w:r w:rsidR="002A6407">
              <w:rPr>
                <w:b/>
              </w:rPr>
              <w:t xml:space="preserve"> este paquete,</w:t>
            </w:r>
            <w:r w:rsidRPr="00305902">
              <w:rPr>
                <w:b/>
              </w:rPr>
              <w:t xml:space="preserve"> si</w:t>
            </w:r>
            <w:r>
              <w:rPr>
                <w:b/>
              </w:rPr>
              <w:t>,</w:t>
            </w:r>
            <w:r w:rsidRPr="00305902">
              <w:rPr>
                <w:b/>
              </w:rPr>
              <w:t xml:space="preserve"> nos recomiendas a 3 negocios.</w:t>
            </w:r>
          </w:p>
          <w:p w:rsidR="002A6407" w:rsidRPr="00305902" w:rsidRDefault="002A6407" w:rsidP="002A6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(Este paquete abarca solo Un mes)</w:t>
            </w:r>
          </w:p>
        </w:tc>
      </w:tr>
      <w:tr w:rsidR="00305902" w:rsidTr="00453F13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:rsidR="00CF1E24" w:rsidRDefault="00CF1E24" w:rsidP="00581743"/>
          <w:p w:rsidR="00305902" w:rsidRDefault="00CF1E24" w:rsidP="00CF1E24">
            <w:pPr>
              <w:jc w:val="center"/>
            </w:pPr>
            <w:r>
              <w:t>Cuenta</w:t>
            </w:r>
            <w:r w:rsidR="00E95417">
              <w:t xml:space="preserve"> ORO MENSUAL</w:t>
            </w:r>
            <w:r>
              <w:t>.</w:t>
            </w:r>
          </w:p>
          <w:p w:rsidR="00CF1E24" w:rsidRDefault="00CF1E24" w:rsidP="00CF1E24">
            <w:pPr>
              <w:jc w:val="center"/>
            </w:pPr>
          </w:p>
          <w:p w:rsidR="00CF1E24" w:rsidRDefault="00CF1E24" w:rsidP="00CF1E24">
            <w:pPr>
              <w:jc w:val="center"/>
            </w:pPr>
            <w:r>
              <w:t>Obtén este paquete</w:t>
            </w:r>
          </w:p>
          <w:p w:rsidR="00CF1E24" w:rsidRPr="00911815" w:rsidRDefault="00CF1E24" w:rsidP="00CF1E24">
            <w:pPr>
              <w:jc w:val="center"/>
              <w:rPr>
                <w:color w:val="595959" w:themeColor="text1" w:themeTint="A6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t xml:space="preserve">A sólo </w:t>
            </w:r>
            <w:r w:rsidRPr="00911815">
              <w:rPr>
                <w:color w:val="595959" w:themeColor="text1" w:themeTint="A6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$200.00</w:t>
            </w:r>
          </w:p>
          <w:p w:rsidR="00CF1E24" w:rsidRDefault="00911815" w:rsidP="00CF1E24">
            <w:pPr>
              <w:jc w:val="center"/>
            </w:pPr>
            <w:r>
              <w:t>X mes.</w:t>
            </w:r>
          </w:p>
          <w:p w:rsidR="00CF1E24" w:rsidRDefault="00CF1E24" w:rsidP="00581743"/>
          <w:p w:rsidR="00CF1E24" w:rsidRDefault="00CF1E24" w:rsidP="00581743"/>
        </w:tc>
        <w:tc>
          <w:tcPr>
            <w:tcW w:w="3070" w:type="dxa"/>
          </w:tcPr>
          <w:p w:rsidR="00305902" w:rsidRDefault="00305902" w:rsidP="00581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F1E24" w:rsidRPr="002A6407" w:rsidRDefault="00CF1E24" w:rsidP="002A6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A6407">
              <w:rPr>
                <w:b/>
              </w:rPr>
              <w:t>Cuenta</w:t>
            </w:r>
            <w:r w:rsidR="00E95417">
              <w:rPr>
                <w:b/>
              </w:rPr>
              <w:t xml:space="preserve"> </w:t>
            </w:r>
            <w:bookmarkStart w:id="0" w:name="_GoBack"/>
            <w:bookmarkEnd w:id="0"/>
            <w:r w:rsidR="00E95417">
              <w:rPr>
                <w:b/>
              </w:rPr>
              <w:t>PLATA MENSUAL</w:t>
            </w:r>
            <w:r w:rsidRPr="002A6407">
              <w:rPr>
                <w:b/>
              </w:rPr>
              <w:t>.</w:t>
            </w:r>
          </w:p>
          <w:p w:rsidR="00CF1E24" w:rsidRPr="002A6407" w:rsidRDefault="00CF1E24" w:rsidP="002A6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CF1E24" w:rsidRPr="002A6407" w:rsidRDefault="002A6407" w:rsidP="002A6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A6407">
              <w:rPr>
                <w:b/>
              </w:rPr>
              <w:t>Obtén este paquete</w:t>
            </w:r>
          </w:p>
          <w:p w:rsidR="002A6407" w:rsidRPr="002A6407" w:rsidRDefault="002A6407" w:rsidP="002A6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A6407">
              <w:rPr>
                <w:b/>
              </w:rPr>
              <w:t xml:space="preserve">A sólo </w:t>
            </w:r>
            <w:r w:rsidRPr="00911815">
              <w:rPr>
                <w:b/>
                <w:color w:val="595959" w:themeColor="text1" w:themeTint="A6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$50.00</w:t>
            </w:r>
          </w:p>
          <w:p w:rsidR="002A6407" w:rsidRPr="00911815" w:rsidRDefault="00911815" w:rsidP="002A6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11815">
              <w:rPr>
                <w:b/>
              </w:rPr>
              <w:t>X mes.</w:t>
            </w:r>
          </w:p>
        </w:tc>
        <w:tc>
          <w:tcPr>
            <w:tcW w:w="3070" w:type="dxa"/>
            <w:vMerge/>
          </w:tcPr>
          <w:p w:rsidR="00305902" w:rsidRDefault="00305902" w:rsidP="00581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7AA9" w:rsidTr="00453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</w:tcPr>
          <w:p w:rsidR="008C7AA9" w:rsidRDefault="008C7AA9" w:rsidP="00581743">
            <w:r w:rsidRPr="008C7AA9">
              <w:rPr>
                <w:sz w:val="30"/>
                <w:szCs w:val="30"/>
              </w:rPr>
              <w:t>Contratando el paquete que deseas, obtienes los siguientes privilegios.</w:t>
            </w:r>
          </w:p>
        </w:tc>
      </w:tr>
      <w:tr w:rsidR="008C7AA9" w:rsidTr="00453F13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:rsidR="008C7AA9" w:rsidRPr="008D51B2" w:rsidRDefault="00C00018" w:rsidP="00EA5B49">
            <w:pPr>
              <w:pStyle w:val="Prrafodelista"/>
              <w:numPr>
                <w:ilvl w:val="0"/>
                <w:numId w:val="1"/>
              </w:numPr>
              <w:rPr>
                <w:b w:val="0"/>
                <w:color w:val="000000" w:themeColor="text1"/>
              </w:rPr>
            </w:pPr>
            <w:r>
              <w:rPr>
                <w:color w:val="000000" w:themeColor="text1"/>
              </w:rPr>
              <w:t>Un lugar en nuestro</w:t>
            </w:r>
            <w:r w:rsidR="00EA5B49" w:rsidRPr="003C37AA">
              <w:rPr>
                <w:color w:val="000000" w:themeColor="text1"/>
              </w:rPr>
              <w:t xml:space="preserve"> Directorio</w:t>
            </w:r>
            <w:r w:rsidR="00EA5B49" w:rsidRPr="003C37AA">
              <w:rPr>
                <w:b w:val="0"/>
                <w:color w:val="000000" w:themeColor="text1"/>
              </w:rPr>
              <w:t xml:space="preserve">. </w:t>
            </w:r>
            <w:r w:rsidR="00EA5B49" w:rsidRPr="008D51B2">
              <w:rPr>
                <w:b w:val="0"/>
                <w:color w:val="000000" w:themeColor="text1"/>
              </w:rPr>
              <w:t>(Vea la imagen de ejemplo en la sig. pág.).</w:t>
            </w:r>
          </w:p>
          <w:p w:rsidR="00EA5B49" w:rsidRPr="008D51B2" w:rsidRDefault="00EA5B49" w:rsidP="00EA5B49">
            <w:pPr>
              <w:pStyle w:val="Prrafodelista"/>
              <w:numPr>
                <w:ilvl w:val="0"/>
                <w:numId w:val="1"/>
              </w:numPr>
              <w:rPr>
                <w:b w:val="0"/>
                <w:color w:val="000000" w:themeColor="text1"/>
              </w:rPr>
            </w:pPr>
            <w:r w:rsidRPr="003C37AA">
              <w:rPr>
                <w:color w:val="000000" w:themeColor="text1"/>
              </w:rPr>
              <w:t>Página web personalizada</w:t>
            </w:r>
            <w:r w:rsidRPr="008D51B2">
              <w:rPr>
                <w:b w:val="0"/>
                <w:color w:val="000000" w:themeColor="text1"/>
              </w:rPr>
              <w:t>, dentro de nuestro Dominio.</w:t>
            </w:r>
          </w:p>
          <w:p w:rsidR="00EA5B49" w:rsidRPr="008D51B2" w:rsidRDefault="00EA5B49" w:rsidP="00EA5B49">
            <w:pPr>
              <w:pStyle w:val="Prrafodelista"/>
              <w:numPr>
                <w:ilvl w:val="0"/>
                <w:numId w:val="1"/>
              </w:numPr>
              <w:rPr>
                <w:b w:val="0"/>
                <w:color w:val="000000" w:themeColor="text1"/>
              </w:rPr>
            </w:pPr>
            <w:r w:rsidRPr="003C37AA">
              <w:rPr>
                <w:color w:val="000000" w:themeColor="text1"/>
              </w:rPr>
              <w:t>Publicac</w:t>
            </w:r>
            <w:r w:rsidR="00062E48" w:rsidRPr="003C37AA">
              <w:rPr>
                <w:color w:val="000000" w:themeColor="text1"/>
              </w:rPr>
              <w:t>iones en Facebook: Apizacoseven</w:t>
            </w:r>
            <w:r w:rsidR="00062E48" w:rsidRPr="003C37AA">
              <w:rPr>
                <w:b w:val="0"/>
                <w:color w:val="000000" w:themeColor="text1"/>
              </w:rPr>
              <w:t xml:space="preserve"> </w:t>
            </w:r>
            <w:r w:rsidR="00062E48" w:rsidRPr="008D51B2">
              <w:rPr>
                <w:b w:val="0"/>
                <w:color w:val="000000" w:themeColor="text1"/>
              </w:rPr>
              <w:t>promocionando tu negocio.</w:t>
            </w:r>
          </w:p>
          <w:p w:rsidR="00EA5B49" w:rsidRPr="008D51B2" w:rsidRDefault="00062E48" w:rsidP="00EA5B49">
            <w:pPr>
              <w:pStyle w:val="Prrafodelista"/>
              <w:numPr>
                <w:ilvl w:val="0"/>
                <w:numId w:val="1"/>
              </w:numPr>
              <w:rPr>
                <w:b w:val="0"/>
                <w:color w:val="000000" w:themeColor="text1"/>
              </w:rPr>
            </w:pPr>
            <w:r w:rsidRPr="003C37AA">
              <w:rPr>
                <w:color w:val="000000" w:themeColor="text1"/>
              </w:rPr>
              <w:lastRenderedPageBreak/>
              <w:t>Anuncios en</w:t>
            </w:r>
            <w:r w:rsidR="00EA5B49" w:rsidRPr="003C37AA">
              <w:rPr>
                <w:color w:val="000000" w:themeColor="text1"/>
              </w:rPr>
              <w:t xml:space="preserve"> nuestra </w:t>
            </w:r>
            <w:r w:rsidR="006073AA">
              <w:rPr>
                <w:color w:val="000000" w:themeColor="text1"/>
              </w:rPr>
              <w:t>sección</w:t>
            </w:r>
            <w:r w:rsidR="00EA5B49" w:rsidRPr="003C37AA">
              <w:rPr>
                <w:color w:val="000000" w:themeColor="text1"/>
              </w:rPr>
              <w:t xml:space="preserve"> “Promos</w:t>
            </w:r>
            <w:r w:rsidR="00EA5B49" w:rsidRPr="008D51B2">
              <w:rPr>
                <w:b w:val="0"/>
                <w:color w:val="000000" w:themeColor="text1"/>
              </w:rPr>
              <w:t>”</w:t>
            </w:r>
          </w:p>
          <w:p w:rsidR="00EA5B49" w:rsidRPr="003C37AA" w:rsidRDefault="008D51B2" w:rsidP="00EA5B49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3C37AA">
              <w:rPr>
                <w:color w:val="000000" w:themeColor="text1"/>
              </w:rPr>
              <w:t>Participas en las “Promociones</w:t>
            </w:r>
            <w:r w:rsidR="00EA5B49" w:rsidRPr="003C37AA">
              <w:rPr>
                <w:color w:val="000000" w:themeColor="text1"/>
              </w:rPr>
              <w:t>” de Apizacoseven.</w:t>
            </w:r>
          </w:p>
          <w:p w:rsidR="00EA5B49" w:rsidRPr="008D51B2" w:rsidRDefault="00EA5B49" w:rsidP="00EA5B49">
            <w:pPr>
              <w:pStyle w:val="Prrafodelista"/>
              <w:numPr>
                <w:ilvl w:val="0"/>
                <w:numId w:val="1"/>
              </w:numPr>
              <w:rPr>
                <w:b w:val="0"/>
                <w:color w:val="000000" w:themeColor="text1"/>
              </w:rPr>
            </w:pPr>
            <w:r w:rsidRPr="003C37AA">
              <w:rPr>
                <w:color w:val="000000" w:themeColor="text1"/>
              </w:rPr>
              <w:t>Incrementos en ventas por Internet.</w:t>
            </w:r>
            <w:r w:rsidR="00062E48" w:rsidRPr="008D51B2">
              <w:rPr>
                <w:b w:val="0"/>
                <w:color w:val="000000" w:themeColor="text1"/>
              </w:rPr>
              <w:t xml:space="preserve"> (Botones personalizados, que redirigen a tus redes sociales o </w:t>
            </w:r>
            <w:r w:rsidR="008D51B2" w:rsidRPr="008D51B2">
              <w:rPr>
                <w:b w:val="0"/>
                <w:color w:val="000000" w:themeColor="text1"/>
              </w:rPr>
              <w:t>página</w:t>
            </w:r>
            <w:r w:rsidR="00062E48" w:rsidRPr="008D51B2">
              <w:rPr>
                <w:b w:val="0"/>
                <w:color w:val="000000" w:themeColor="text1"/>
              </w:rPr>
              <w:t xml:space="preserve"> web).</w:t>
            </w:r>
          </w:p>
          <w:p w:rsidR="00EA5B49" w:rsidRPr="003C37AA" w:rsidRDefault="00EA5B49" w:rsidP="00EA5B49">
            <w:pPr>
              <w:pStyle w:val="Prrafodelista"/>
              <w:numPr>
                <w:ilvl w:val="0"/>
                <w:numId w:val="1"/>
              </w:numPr>
              <w:rPr>
                <w:b w:val="0"/>
                <w:color w:val="000000" w:themeColor="text1"/>
              </w:rPr>
            </w:pPr>
            <w:r w:rsidRPr="008525CD">
              <w:rPr>
                <w:color w:val="000000" w:themeColor="text1"/>
              </w:rPr>
              <w:t>PRIMEROS lugares, en aparecer</w:t>
            </w:r>
            <w:r w:rsidRPr="003C37AA">
              <w:rPr>
                <w:b w:val="0"/>
                <w:color w:val="000000" w:themeColor="text1"/>
              </w:rPr>
              <w:t>, en los buscadores de tu categoría.</w:t>
            </w:r>
          </w:p>
          <w:p w:rsidR="00EA5B49" w:rsidRPr="008D51B2" w:rsidRDefault="0049262C" w:rsidP="00EA5B49">
            <w:pPr>
              <w:pStyle w:val="Prrafodelista"/>
              <w:numPr>
                <w:ilvl w:val="0"/>
                <w:numId w:val="1"/>
              </w:numPr>
              <w:rPr>
                <w:b w:val="0"/>
                <w:color w:val="000000" w:themeColor="text1"/>
              </w:rPr>
            </w:pPr>
            <w:r w:rsidRPr="008525CD">
              <w:rPr>
                <w:color w:val="000000" w:themeColor="text1"/>
              </w:rPr>
              <w:t>Editar números, Dire</w:t>
            </w:r>
            <w:r w:rsidR="00062E48" w:rsidRPr="008525CD">
              <w:rPr>
                <w:color w:val="000000" w:themeColor="text1"/>
              </w:rPr>
              <w:t>cciones, Link de redes sociales</w:t>
            </w:r>
            <w:r w:rsidR="00062E48" w:rsidRPr="008D51B2">
              <w:rPr>
                <w:b w:val="0"/>
                <w:color w:val="000000" w:themeColor="text1"/>
              </w:rPr>
              <w:t>,</w:t>
            </w:r>
            <w:r w:rsidRPr="008D51B2">
              <w:rPr>
                <w:b w:val="0"/>
                <w:color w:val="000000" w:themeColor="text1"/>
              </w:rPr>
              <w:t xml:space="preserve"> </w:t>
            </w:r>
            <w:r w:rsidR="00062E48" w:rsidRPr="008D51B2">
              <w:rPr>
                <w:b w:val="0"/>
                <w:color w:val="000000" w:themeColor="text1"/>
              </w:rPr>
              <w:t>(</w:t>
            </w:r>
            <w:r w:rsidRPr="008D51B2">
              <w:rPr>
                <w:b w:val="0"/>
                <w:color w:val="000000" w:themeColor="text1"/>
              </w:rPr>
              <w:t>en caso de que las cambies</w:t>
            </w:r>
            <w:r w:rsidR="00062E48" w:rsidRPr="008D51B2">
              <w:rPr>
                <w:b w:val="0"/>
                <w:color w:val="000000" w:themeColor="text1"/>
              </w:rPr>
              <w:t>)</w:t>
            </w:r>
            <w:r w:rsidRPr="008D51B2">
              <w:rPr>
                <w:b w:val="0"/>
                <w:color w:val="000000" w:themeColor="text1"/>
              </w:rPr>
              <w:t>.</w:t>
            </w:r>
          </w:p>
          <w:p w:rsidR="0049262C" w:rsidRPr="00EA5B49" w:rsidRDefault="0049262C" w:rsidP="00EA5B49">
            <w:pPr>
              <w:pStyle w:val="Prrafodelista"/>
              <w:numPr>
                <w:ilvl w:val="0"/>
                <w:numId w:val="1"/>
              </w:numPr>
            </w:pPr>
            <w:r w:rsidRPr="008525CD">
              <w:rPr>
                <w:color w:val="000000" w:themeColor="text1"/>
              </w:rPr>
              <w:t>Bolsa de trabajo</w:t>
            </w:r>
            <w:r w:rsidRPr="008525CD">
              <w:rPr>
                <w:b w:val="0"/>
                <w:color w:val="000000" w:themeColor="text1"/>
              </w:rPr>
              <w:t>.</w:t>
            </w:r>
            <w:r w:rsidR="00062E48" w:rsidRPr="008525CD">
              <w:rPr>
                <w:b w:val="0"/>
                <w:color w:val="000000" w:themeColor="text1"/>
              </w:rPr>
              <w:t xml:space="preserve"> </w:t>
            </w:r>
            <w:r w:rsidR="00062E48" w:rsidRPr="008525CD">
              <w:rPr>
                <w:b w:val="0"/>
              </w:rPr>
              <w:t>(</w:t>
            </w:r>
            <w:r w:rsidR="00062E48" w:rsidRPr="006B48BA">
              <w:rPr>
                <w:b w:val="0"/>
              </w:rPr>
              <w:t>Si tienes vacantes en tu negocio, publicamos tu anuncio, en la página “bolsa de trabajo”).</w:t>
            </w:r>
          </w:p>
        </w:tc>
        <w:tc>
          <w:tcPr>
            <w:tcW w:w="3070" w:type="dxa"/>
          </w:tcPr>
          <w:p w:rsidR="00062E48" w:rsidRPr="00C00018" w:rsidRDefault="00062E48" w:rsidP="00062E48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00018">
              <w:rPr>
                <w:b/>
                <w:color w:val="000000" w:themeColor="text1"/>
              </w:rPr>
              <w:lastRenderedPageBreak/>
              <w:t xml:space="preserve">Un lugar en </w:t>
            </w:r>
            <w:r w:rsidR="00C00018">
              <w:rPr>
                <w:b/>
                <w:color w:val="000000" w:themeColor="text1"/>
              </w:rPr>
              <w:t>nuestro</w:t>
            </w:r>
            <w:r w:rsidRPr="00C00018">
              <w:rPr>
                <w:b/>
                <w:color w:val="000000" w:themeColor="text1"/>
              </w:rPr>
              <w:t xml:space="preserve"> Directorio</w:t>
            </w:r>
            <w:r w:rsidRPr="00C00018">
              <w:rPr>
                <w:color w:val="000000" w:themeColor="text1"/>
              </w:rPr>
              <w:t>. (Vea la imagen de ejemplo en la sig. pág.).</w:t>
            </w:r>
          </w:p>
          <w:p w:rsidR="00062E48" w:rsidRPr="00C00018" w:rsidRDefault="00C00018" w:rsidP="00062E48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Anuncios en nuestra sección</w:t>
            </w:r>
            <w:r w:rsidR="00062E48" w:rsidRPr="00C00018">
              <w:rPr>
                <w:b/>
                <w:color w:val="000000" w:themeColor="text1"/>
              </w:rPr>
              <w:t xml:space="preserve"> “Promos”</w:t>
            </w:r>
          </w:p>
          <w:p w:rsidR="008C7AA9" w:rsidRPr="00C00018" w:rsidRDefault="00062E48" w:rsidP="00062E48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00018">
              <w:rPr>
                <w:b/>
                <w:color w:val="000000" w:themeColor="text1"/>
              </w:rPr>
              <w:t>Incrementos en ventas por Internet.</w:t>
            </w:r>
            <w:r w:rsidRPr="00C00018">
              <w:rPr>
                <w:color w:val="000000" w:themeColor="text1"/>
              </w:rPr>
              <w:t xml:space="preserve"> (Botones personalizados, que  redirigen a tus redes sociales o página web).</w:t>
            </w:r>
          </w:p>
          <w:p w:rsidR="00062E48" w:rsidRPr="00C00018" w:rsidRDefault="00062E48" w:rsidP="00062E48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00018">
              <w:rPr>
                <w:b/>
                <w:color w:val="000000" w:themeColor="text1"/>
              </w:rPr>
              <w:t xml:space="preserve">Editar números, Direcciones, Link de </w:t>
            </w:r>
            <w:r w:rsidRPr="00C00018">
              <w:rPr>
                <w:b/>
                <w:color w:val="000000" w:themeColor="text1"/>
              </w:rPr>
              <w:lastRenderedPageBreak/>
              <w:t>redes sociales,</w:t>
            </w:r>
            <w:r w:rsidRPr="00C00018">
              <w:rPr>
                <w:color w:val="000000" w:themeColor="text1"/>
              </w:rPr>
              <w:t xml:space="preserve"> (en caso de que las cambies).</w:t>
            </w:r>
          </w:p>
          <w:p w:rsidR="00062E48" w:rsidRDefault="00062E48" w:rsidP="00062E48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0018">
              <w:rPr>
                <w:b/>
                <w:color w:val="000000" w:themeColor="text1"/>
              </w:rPr>
              <w:t>Bolsa de trabajo.</w:t>
            </w:r>
            <w:r w:rsidRPr="00C00018">
              <w:rPr>
                <w:color w:val="000000" w:themeColor="text1"/>
              </w:rPr>
              <w:t xml:space="preserve"> (Si tienes vacantes en tu negocio, publicamos tu anuncio, en la página “bolsa de trabajo”).</w:t>
            </w:r>
          </w:p>
        </w:tc>
        <w:tc>
          <w:tcPr>
            <w:tcW w:w="3070" w:type="dxa"/>
          </w:tcPr>
          <w:p w:rsidR="006B48BA" w:rsidRPr="00C00018" w:rsidRDefault="006B48BA" w:rsidP="006B48BA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lastRenderedPageBreak/>
              <w:t xml:space="preserve"> </w:t>
            </w:r>
            <w:r w:rsidR="006073AA">
              <w:rPr>
                <w:b/>
                <w:color w:val="000000" w:themeColor="text1"/>
              </w:rPr>
              <w:t xml:space="preserve">Un lugar en nuestro </w:t>
            </w:r>
            <w:r w:rsidRPr="006073AA">
              <w:rPr>
                <w:b/>
                <w:color w:val="000000" w:themeColor="text1"/>
              </w:rPr>
              <w:t>Directorio.</w:t>
            </w:r>
            <w:r w:rsidRPr="00C00018">
              <w:rPr>
                <w:color w:val="000000" w:themeColor="text1"/>
              </w:rPr>
              <w:t xml:space="preserve"> (Vea la imagen de ejemplo en la sig. pág.)</w:t>
            </w:r>
          </w:p>
          <w:p w:rsidR="006B48BA" w:rsidRPr="00C00018" w:rsidRDefault="006B48BA" w:rsidP="006B48BA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073AA">
              <w:rPr>
                <w:b/>
                <w:color w:val="000000" w:themeColor="text1"/>
              </w:rPr>
              <w:t>Bolsa de trabajo.</w:t>
            </w:r>
            <w:r w:rsidRPr="00C00018">
              <w:rPr>
                <w:color w:val="000000" w:themeColor="text1"/>
              </w:rPr>
              <w:t xml:space="preserve"> (Si tienes vacantes en tu negocio, publicamos tu anuncio, en la página “bolsa de trabajo”</w:t>
            </w:r>
            <w:r w:rsidR="004779CF" w:rsidRPr="00C00018">
              <w:rPr>
                <w:color w:val="000000" w:themeColor="text1"/>
              </w:rPr>
              <w:t>)</w:t>
            </w:r>
          </w:p>
          <w:p w:rsidR="008C7AA9" w:rsidRDefault="008C7AA9" w:rsidP="00581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A5BF2" w:rsidRDefault="00062E48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BEB79" wp14:editId="44B53170">
                <wp:simplePos x="0" y="0"/>
                <wp:positionH relativeFrom="margin">
                  <wp:posOffset>-10093</wp:posOffset>
                </wp:positionH>
                <wp:positionV relativeFrom="paragraph">
                  <wp:posOffset>43788</wp:posOffset>
                </wp:positionV>
                <wp:extent cx="5826841" cy="1037590"/>
                <wp:effectExtent l="38100" t="38100" r="40640" b="29210"/>
                <wp:wrapNone/>
                <wp:docPr id="1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841" cy="103759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73025" cmpd="dbl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A07" w:rsidRPr="002B4A07" w:rsidRDefault="002B4A07" w:rsidP="002B4A07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96"/>
                                <w:szCs w:val="9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4A07">
                              <w:rPr>
                                <w:b/>
                                <w:color w:val="4472C4" w:themeColor="accent5"/>
                                <w:sz w:val="96"/>
                                <w:szCs w:val="9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Apizacoseven.com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BEB79" id="_x0000_s1029" type="#_x0000_t202" style="position:absolute;margin-left:-.8pt;margin-top:3.45pt;width:458.8pt;height:81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" fillcolor="white [24]" strokecolor="#0070c0" strokeweight="5.75pt">
                <v:fill color2="#4472c4 [3208]" rotate="t" focusposition=".5,-52429f" focussize="" colors="0 white;22938f white;1 #4472c4" focus="100%" type="gradientRadial"/>
                <v:stroke linestyle="thinThin"/>
                <v:textbox>
                  <w:txbxContent>
                    <w:p w:rsidR="002B4A07" w:rsidRPr="002B4A07" w:rsidRDefault="002B4A07" w:rsidP="002B4A07">
                      <w:pPr>
                        <w:jc w:val="center"/>
                        <w:rPr>
                          <w:b/>
                          <w:color w:val="4472C4" w:themeColor="accent5"/>
                          <w:sz w:val="96"/>
                          <w:szCs w:val="9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B4A07">
                        <w:rPr>
                          <w:b/>
                          <w:color w:val="4472C4" w:themeColor="accent5"/>
                          <w:sz w:val="96"/>
                          <w:szCs w:val="9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Apizacoseven.com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5BF2" w:rsidRPr="004A5BF2" w:rsidRDefault="004A5BF2" w:rsidP="004A5BF2"/>
    <w:p w:rsidR="004A5BF2" w:rsidRPr="004A5BF2" w:rsidRDefault="004A5BF2" w:rsidP="004A5BF2"/>
    <w:p w:rsidR="004A5BF2" w:rsidRPr="004A5BF2" w:rsidRDefault="004A5BF2" w:rsidP="004A5BF2"/>
    <w:p w:rsidR="004A5BF2" w:rsidRDefault="004A5BF2" w:rsidP="004A5BF2"/>
    <w:p w:rsidR="00F443A1" w:rsidRPr="000A4B2C" w:rsidRDefault="000A4B2C" w:rsidP="000A4B2C">
      <w:pPr>
        <w:tabs>
          <w:tab w:val="left" w:pos="5852"/>
        </w:tabs>
      </w:pPr>
      <w:r w:rsidRPr="00CC109A"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55ABCAC0" wp14:editId="3A8DFC32">
            <wp:simplePos x="0" y="0"/>
            <wp:positionH relativeFrom="margin">
              <wp:align>center</wp:align>
            </wp:positionH>
            <wp:positionV relativeFrom="paragraph">
              <wp:posOffset>799763</wp:posOffset>
            </wp:positionV>
            <wp:extent cx="7235579" cy="3952231"/>
            <wp:effectExtent l="0" t="0" r="3810" b="0"/>
            <wp:wrapNone/>
            <wp:docPr id="3" name="Imagen 3" descr="C:\Users\DELL\Pictures\Imagen op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Imagen opci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579" cy="395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8A0064" wp14:editId="1A3DA491">
                <wp:simplePos x="0" y="0"/>
                <wp:positionH relativeFrom="margin">
                  <wp:align>center</wp:align>
                </wp:positionH>
                <wp:positionV relativeFrom="paragraph">
                  <wp:posOffset>217021</wp:posOffset>
                </wp:positionV>
                <wp:extent cx="1828800" cy="1828800"/>
                <wp:effectExtent l="0" t="0" r="0" b="571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4B2C" w:rsidRPr="000A4B2C" w:rsidRDefault="000A4B2C" w:rsidP="000A4B2C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(Imagen de ejemplo)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A0064" id="Cuadro de texto 5" o:spid="_x0000_s1030" type="#_x0000_t202" style="position:absolute;margin-left:0;margin-top:17.1pt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" filled="f" stroked="f">
                <v:fill o:detectmouseclick="t"/>
                <v:textbox style="mso-fit-shape-to-text:t">
                  <w:txbxContent>
                    <w:p w:rsidR="000A4B2C" w:rsidRPr="000A4B2C" w:rsidRDefault="000A4B2C" w:rsidP="000A4B2C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(Imagen de ejemplo)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5BF2">
        <w:tab/>
      </w:r>
    </w:p>
    <w:sectPr w:rsidR="00F443A1" w:rsidRPr="000A4B2C" w:rsidSect="0062267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4EA" w:rsidRDefault="00C544EA" w:rsidP="007315CE">
      <w:pPr>
        <w:spacing w:after="0" w:line="240" w:lineRule="auto"/>
      </w:pPr>
      <w:r>
        <w:separator/>
      </w:r>
    </w:p>
  </w:endnote>
  <w:endnote w:type="continuationSeparator" w:id="0">
    <w:p w:rsidR="00C544EA" w:rsidRDefault="00C544EA" w:rsidP="00731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4EA" w:rsidRDefault="00C544EA" w:rsidP="007315CE">
      <w:pPr>
        <w:spacing w:after="0" w:line="240" w:lineRule="auto"/>
      </w:pPr>
      <w:r>
        <w:separator/>
      </w:r>
    </w:p>
  </w:footnote>
  <w:footnote w:type="continuationSeparator" w:id="0">
    <w:p w:rsidR="00C544EA" w:rsidRDefault="00C544EA" w:rsidP="00731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B0343"/>
    <w:multiLevelType w:val="hybridMultilevel"/>
    <w:tmpl w:val="937EEE14"/>
    <w:lvl w:ilvl="0" w:tplc="2C622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70C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07"/>
    <w:rsid w:val="00062E48"/>
    <w:rsid w:val="000A4B2C"/>
    <w:rsid w:val="0019549F"/>
    <w:rsid w:val="002527EF"/>
    <w:rsid w:val="002A6407"/>
    <w:rsid w:val="002B4A07"/>
    <w:rsid w:val="002E2A81"/>
    <w:rsid w:val="00305902"/>
    <w:rsid w:val="003C37AA"/>
    <w:rsid w:val="00453F13"/>
    <w:rsid w:val="004779CF"/>
    <w:rsid w:val="0049262C"/>
    <w:rsid w:val="004A5BF2"/>
    <w:rsid w:val="004B1810"/>
    <w:rsid w:val="00555E9F"/>
    <w:rsid w:val="00581743"/>
    <w:rsid w:val="005A622E"/>
    <w:rsid w:val="005B1397"/>
    <w:rsid w:val="006073AA"/>
    <w:rsid w:val="0062267F"/>
    <w:rsid w:val="006562EB"/>
    <w:rsid w:val="006A6DD7"/>
    <w:rsid w:val="006B48BA"/>
    <w:rsid w:val="006E52EF"/>
    <w:rsid w:val="007315CE"/>
    <w:rsid w:val="008525CD"/>
    <w:rsid w:val="008C7AA9"/>
    <w:rsid w:val="008D51B2"/>
    <w:rsid w:val="008F5D49"/>
    <w:rsid w:val="00911815"/>
    <w:rsid w:val="00B147B3"/>
    <w:rsid w:val="00C00018"/>
    <w:rsid w:val="00C30864"/>
    <w:rsid w:val="00C544EA"/>
    <w:rsid w:val="00CC109A"/>
    <w:rsid w:val="00CF1E24"/>
    <w:rsid w:val="00DC7322"/>
    <w:rsid w:val="00E95417"/>
    <w:rsid w:val="00EA5B49"/>
    <w:rsid w:val="00F4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528F1A-F5D5-4F36-BC4D-3D027349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15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15CE"/>
  </w:style>
  <w:style w:type="paragraph" w:styleId="Piedepgina">
    <w:name w:val="footer"/>
    <w:basedOn w:val="Normal"/>
    <w:link w:val="PiedepginaCar"/>
    <w:uiPriority w:val="99"/>
    <w:unhideWhenUsed/>
    <w:rsid w:val="007315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5CE"/>
  </w:style>
  <w:style w:type="table" w:styleId="Tablaconcuadrcula">
    <w:name w:val="Table Grid"/>
    <w:basedOn w:val="Tablanormal"/>
    <w:uiPriority w:val="39"/>
    <w:rsid w:val="00252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58174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581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581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5817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5817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5817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4-nfasis1">
    <w:name w:val="Grid Table 4 Accent 1"/>
    <w:basedOn w:val="Tablanormal"/>
    <w:uiPriority w:val="49"/>
    <w:rsid w:val="00581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">
    <w:name w:val="Grid Table 4"/>
    <w:basedOn w:val="Tablanormal"/>
    <w:uiPriority w:val="49"/>
    <w:rsid w:val="00581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5">
    <w:name w:val="Grid Table 4 Accent 5"/>
    <w:basedOn w:val="Tablanormal"/>
    <w:uiPriority w:val="49"/>
    <w:rsid w:val="004A5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rrafodelista">
    <w:name w:val="List Paragraph"/>
    <w:basedOn w:val="Normal"/>
    <w:uiPriority w:val="34"/>
    <w:qFormat/>
    <w:rsid w:val="00EA5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ndas de bord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Isaac Frnquiz Grnde</dc:creator>
  <cp:keywords/>
  <dc:description/>
  <cp:lastModifiedBy>I. Isaac Frnquiz Grnde</cp:lastModifiedBy>
  <cp:revision>23</cp:revision>
  <dcterms:created xsi:type="dcterms:W3CDTF">2014-05-13T03:37:00Z</dcterms:created>
  <dcterms:modified xsi:type="dcterms:W3CDTF">2014-05-22T03:40:00Z</dcterms:modified>
  <cp:contentStatus/>
</cp:coreProperties>
</file>